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EE0662">
        <w:rPr>
          <w:sz w:val="28"/>
          <w:szCs w:val="28"/>
        </w:rPr>
        <w:t>November 13, 2014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1900 hrs</w:t>
      </w:r>
    </w:p>
    <w:p w:rsidR="00327CF1" w:rsidRDefault="00EE0662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 Community Services</w:t>
      </w:r>
    </w:p>
    <w:p w:rsidR="00EE0662" w:rsidRDefault="00EE0662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755 Banfield Road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5D209D" w:rsidP="00D8787B">
      <w:pPr>
        <w:rPr>
          <w:sz w:val="28"/>
          <w:szCs w:val="28"/>
        </w:rPr>
      </w:pPr>
      <w:r>
        <w:rPr>
          <w:sz w:val="28"/>
          <w:szCs w:val="28"/>
        </w:rPr>
        <w:t>Walkway and Pier repair update</w:t>
      </w:r>
      <w:r w:rsidR="00F65588"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5D209D" w:rsidRDefault="005D209D" w:rsidP="00D8787B">
      <w:pPr>
        <w:rPr>
          <w:sz w:val="28"/>
          <w:szCs w:val="28"/>
        </w:rPr>
      </w:pPr>
      <w:r>
        <w:rPr>
          <w:sz w:val="28"/>
          <w:szCs w:val="28"/>
        </w:rPr>
        <w:t>Launch Damage</w:t>
      </w:r>
      <w:bookmarkStart w:id="0" w:name="_GoBack"/>
      <w:bookmarkEnd w:id="0"/>
    </w:p>
    <w:p w:rsidR="00214E8E" w:rsidRDefault="00EE0662" w:rsidP="00D8787B">
      <w:pPr>
        <w:rPr>
          <w:sz w:val="28"/>
          <w:szCs w:val="28"/>
        </w:rPr>
      </w:pPr>
      <w:r>
        <w:rPr>
          <w:sz w:val="28"/>
          <w:szCs w:val="28"/>
        </w:rPr>
        <w:t>Election of Flag Officers for 2015</w:t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0662">
        <w:rPr>
          <w:sz w:val="28"/>
          <w:szCs w:val="28"/>
        </w:rPr>
        <w:t>December 11</w:t>
      </w:r>
      <w:r w:rsidR="000D7E8C">
        <w:rPr>
          <w:sz w:val="28"/>
          <w:szCs w:val="28"/>
        </w:rPr>
        <w:t>, 2014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0D1B1D"/>
    <w:rsid w:val="000D7E8C"/>
    <w:rsid w:val="00124FBB"/>
    <w:rsid w:val="00162E94"/>
    <w:rsid w:val="00173974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5D209D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A1B51"/>
    <w:rsid w:val="00AC6B42"/>
    <w:rsid w:val="00B01864"/>
    <w:rsid w:val="00BA4BCF"/>
    <w:rsid w:val="00CA7CA8"/>
    <w:rsid w:val="00CF3B71"/>
    <w:rsid w:val="00D8787B"/>
    <w:rsid w:val="00E134DA"/>
    <w:rsid w:val="00E52770"/>
    <w:rsid w:val="00EE0662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2</cp:revision>
  <dcterms:created xsi:type="dcterms:W3CDTF">2014-11-11T21:03:00Z</dcterms:created>
  <dcterms:modified xsi:type="dcterms:W3CDTF">2014-11-11T21:03:00Z</dcterms:modified>
</cp:coreProperties>
</file>